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1E" w:rsidRPr="0080621E" w:rsidRDefault="0080621E" w:rsidP="0080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6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</w:t>
      </w:r>
    </w:p>
    <w:p w:rsidR="0080621E" w:rsidRPr="0080621E" w:rsidRDefault="006923F2" w:rsidP="008062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Музыка, 3 класс (34 часа</w:t>
      </w:r>
      <w:r w:rsidR="0080621E" w:rsidRPr="00806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80621E" w:rsidRPr="0080621E" w:rsidRDefault="0080621E" w:rsidP="008062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499"/>
        <w:gridCol w:w="6413"/>
        <w:gridCol w:w="7591"/>
      </w:tblGrid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2" w:rsidRPr="0080621E" w:rsidRDefault="006923F2" w:rsidP="0080621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80621E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№</w:t>
            </w:r>
          </w:p>
          <w:p w:rsidR="006923F2" w:rsidRPr="0080621E" w:rsidRDefault="006923F2" w:rsidP="0080621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80621E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2" w:rsidRPr="0080621E" w:rsidRDefault="005D5000" w:rsidP="0080621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Раздел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80621E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Электронные (цифровые) </w:t>
            </w:r>
          </w:p>
          <w:p w:rsidR="006923F2" w:rsidRPr="0080621E" w:rsidRDefault="006923F2" w:rsidP="0080621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80621E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образовательные ресурсы</w:t>
            </w: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547EC8" w:rsidRDefault="006923F2" w:rsidP="00903E1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EC8">
              <w:rPr>
                <w:rFonts w:cs="Times New Roman"/>
                <w:bCs/>
                <w:sz w:val="20"/>
                <w:szCs w:val="20"/>
              </w:rPr>
              <w:t>Модуль «Музыка в жизни человека»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6" w:history="1">
              <w:r w:rsidR="00275150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https://resh.edu.ru/subject/lesson/468/</w:t>
              </w:r>
            </w:hyperlink>
          </w:p>
          <w:p w:rsidR="00275150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7" w:history="1">
              <w:r w:rsidR="00275150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https://tvkultura.ru/video/show/brand_id/64892/episode_id/2259822/video_id/2287594/</w:t>
              </w:r>
            </w:hyperlink>
          </w:p>
          <w:p w:rsidR="00275150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8" w:history="1"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https://znaika.ru/catalog/2-klass/musyka/Muzykalnaya-istoriya-v-simfonicheskoy-skazke%C2%ABPetya-i-volk%C2%BB-S.S.-Prokofeva.html</w:t>
              </w:r>
            </w:hyperlink>
          </w:p>
          <w:p w:rsidR="00145EB4" w:rsidRPr="0080621E" w:rsidRDefault="00145EB4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547EC8" w:rsidRDefault="00547EC8" w:rsidP="00547EC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Модуль «Классическая музыка</w:t>
            </w:r>
            <w:r w:rsidRPr="00547EC8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9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https://resh.edu.ru/subject/lesson/5262/start/270679/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0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https://resh.edu.ru/subject/lesson/5228/start/226881/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1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https://resh.edu.ru/subject/lesson/5271/start/228395/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2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https://resh.edu.ru/subject/lesson/5263/start/227948/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3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https://resh.edu.ru/subject/lesson/5270/start/228276/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4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https://znaika.ru/catalog/3-klass/musyka/Kantata-Aleksandr-Nevskiy.-Istoriya-sozdaniya.html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5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https://tvkultura.ru/anons/show/episode_id/1910406/brand_id/20892/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6" w:history="1"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https://resh.edu.ru/subject/lesson/3928/conspect/226002/</w:t>
              </w:r>
            </w:hyperlink>
          </w:p>
          <w:p w:rsidR="00145EB4" w:rsidRPr="0080621E" w:rsidRDefault="00145EB4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547EC8" w:rsidRDefault="00547EC8" w:rsidP="00547EC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Модуль «Музыка театра и кино</w:t>
            </w:r>
            <w:r w:rsidRPr="00547EC8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7" w:history="1">
              <w:r w:rsidR="00275150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http://academy.mosmetod.ru/kollektsiya/detskij-muzykalnyj-teatr-imeni-natali-sats-pervyj-i-unikalnyj</w:t>
              </w:r>
            </w:hyperlink>
          </w:p>
          <w:p w:rsidR="00275150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8" w:history="1">
              <w:r w:rsidR="00275150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http://academy.mosmetod.ru/kollektsiya/n-i-sats-portret-v-rabochem-interere</w:t>
              </w:r>
            </w:hyperlink>
          </w:p>
          <w:p w:rsidR="00275150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9" w:history="1">
              <w:r w:rsidR="00275150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https://resh.edu.ru/subject/lesson/4334/start/226908/</w:t>
              </w:r>
            </w:hyperlink>
          </w:p>
          <w:p w:rsidR="00275150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0" w:history="1">
              <w:r w:rsidR="00275150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https://tvkultura.ru/brand/show/brand_id/20840/</w:t>
              </w:r>
            </w:hyperlink>
          </w:p>
          <w:p w:rsidR="00275150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1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http://academy.mosmetod.ru/kollektsiya/zarozhdenie-opery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2" w:history="1">
              <w:r w:rsidR="007C78FA" w:rsidRPr="00044231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https://znaika.ru/catalog/2-klass/musyka/Stanovlenie-muzykalnykh-obrazov-v-1-deystvii-baleta-Zolushka.html</w:t>
              </w:r>
            </w:hyperlink>
          </w:p>
          <w:p w:rsidR="007C78FA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3" w:history="1">
              <w:r w:rsidR="007C78FA" w:rsidRPr="00044231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https://resh.edu.ru/subject/lesson/4334/start/226908/</w:t>
              </w:r>
            </w:hyperlink>
          </w:p>
          <w:p w:rsidR="007C78FA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4" w:history="1"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http://academy.mosmetod.ru/kollektsiya/muzyka-v-filme-chast-1</w:t>
              </w:r>
            </w:hyperlink>
          </w:p>
          <w:p w:rsidR="00145EB4" w:rsidRPr="0080621E" w:rsidRDefault="00145EB4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547EC8" w:rsidRDefault="00547EC8" w:rsidP="00547EC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547EC8">
              <w:rPr>
                <w:rFonts w:cs="Times New Roman"/>
                <w:bCs/>
                <w:sz w:val="20"/>
                <w:szCs w:val="20"/>
              </w:rPr>
              <w:t>Модуль «Музыка</w:t>
            </w:r>
            <w:r>
              <w:rPr>
                <w:rFonts w:cs="Times New Roman"/>
                <w:bCs/>
                <w:sz w:val="20"/>
                <w:szCs w:val="20"/>
              </w:rPr>
              <w:t>льная грамота</w:t>
            </w:r>
            <w:r w:rsidRPr="00547EC8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5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https://resh.edu.ru/subject/lesson/5228/start/226881/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6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http://academy.mosmetod.ru/kollektsiya/otkuda-poshli-noty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7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https://youtu.be/aMPYO5fTWUw?list=PLPLJUpFxaEzY1uGaclfAsfNmbqcuYnocT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8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https://www.youtube.com/watch?v=-ndCoFafZNI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9" w:history="1"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http://academy.mosmetod.ru/kollektsiya/detskij-muzykalnyj-teatr-imeni-natali-sats-pervyj-i-unikalnyj</w:t>
              </w:r>
            </w:hyperlink>
          </w:p>
          <w:p w:rsidR="00145EB4" w:rsidRPr="0080621E" w:rsidRDefault="00145EB4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547EC8" w:rsidRDefault="00547EC8" w:rsidP="00547EC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EC8">
              <w:rPr>
                <w:rFonts w:cs="Times New Roman"/>
                <w:bCs/>
                <w:sz w:val="20"/>
                <w:szCs w:val="20"/>
              </w:rPr>
              <w:t>Модуль «</w:t>
            </w:r>
            <w:r>
              <w:rPr>
                <w:rFonts w:cs="Times New Roman"/>
                <w:bCs/>
                <w:sz w:val="20"/>
                <w:szCs w:val="20"/>
              </w:rPr>
              <w:t>Духовная музыка</w:t>
            </w:r>
            <w:r w:rsidRPr="00547EC8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0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https://resh.edu.ru/subject/lesson/914/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1" w:history="1"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http://academy.mosmetod.ru/kollektsiya/traditsii-i-istoriya-rozhdestvenskogo-vertepa-na-</w:t>
              </w:r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rusi</w:t>
              </w:r>
            </w:hyperlink>
          </w:p>
          <w:p w:rsidR="00145EB4" w:rsidRPr="0080621E" w:rsidRDefault="00145EB4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547EC8" w:rsidRDefault="00547EC8" w:rsidP="00547EC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EC8">
              <w:rPr>
                <w:rFonts w:cs="Times New Roman"/>
                <w:bCs/>
                <w:sz w:val="20"/>
                <w:szCs w:val="20"/>
              </w:rPr>
              <w:t>Модуль «</w:t>
            </w:r>
            <w:r>
              <w:rPr>
                <w:rFonts w:cs="Times New Roman"/>
                <w:bCs/>
                <w:sz w:val="20"/>
                <w:szCs w:val="20"/>
              </w:rPr>
              <w:t>Народная музыка России</w:t>
            </w:r>
            <w:r w:rsidRPr="00547EC8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2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https://resh.edu.ru/subject/lesson/5264/start/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3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https://resh.edu.ru/subject/lesson/5265/start/228042/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4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https://resh.edu.ru/subject/lesson/5231/start/85932/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5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https://resh.edu.ru/subject/lesson/5278/start/85959/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6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https://resh.edu.ru/subject/lesson/5257/start/227574/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7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https://resh.edu.ru/subject/lesson/4473/start/228074/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8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https://resh.edu.ru/subject/lesson/4612/start/55262/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9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https://resh.edu.ru/subject/lesson/5266/start/228107/</w:t>
              </w:r>
            </w:hyperlink>
          </w:p>
          <w:p w:rsidR="00CE1CA5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0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https://resh.edu.ru/subject/lesson/4336/start/227634/</w:t>
              </w:r>
            </w:hyperlink>
          </w:p>
          <w:p w:rsidR="00CE1CA5" w:rsidRDefault="00094D6B" w:rsidP="00CE1CA5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1" w:history="1">
              <w:r w:rsidR="00CE1CA5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https://resh.edu.ru/subject/lesson/5279/start/86022/</w:t>
              </w:r>
            </w:hyperlink>
          </w:p>
          <w:p w:rsidR="00CE1CA5" w:rsidRDefault="00094D6B" w:rsidP="00CE1CA5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2" w:history="1"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https://resh.edu.ru/subject/lesson/5280/start/63141/</w:t>
              </w:r>
            </w:hyperlink>
          </w:p>
          <w:p w:rsidR="00145EB4" w:rsidRPr="0080621E" w:rsidRDefault="00145EB4" w:rsidP="00CE1CA5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bidi="en-US"/>
              </w:rPr>
              <w:t>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547EC8" w:rsidRDefault="00547EC8" w:rsidP="00547E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EC8">
              <w:rPr>
                <w:rFonts w:cs="Times New Roman"/>
                <w:bCs/>
                <w:sz w:val="20"/>
                <w:szCs w:val="20"/>
              </w:rPr>
              <w:t xml:space="preserve">Модуль «Музыка </w:t>
            </w:r>
            <w:r>
              <w:rPr>
                <w:rFonts w:cs="Times New Roman"/>
                <w:bCs/>
                <w:sz w:val="20"/>
                <w:szCs w:val="20"/>
              </w:rPr>
              <w:t>народов мира</w:t>
            </w:r>
            <w:r w:rsidRPr="00547EC8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3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https://resh.edu.ru/subject/lesson/4474/start/228140/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4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https://resh.edu.ru/subject/lesson/5267/start/53820/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5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https://resh.edu.ru/subject/lesson/5274/start/44981/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6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https://resh.edu.ru/subject/lesson/5275/start/86084/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7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https://resh.edu.ru/subject/lesson/5268/start/228171/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8" w:history="1">
              <w:r w:rsidR="0008055B" w:rsidRPr="00E8255D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https://resh.edu.ru/subject/lesson/5276/start/63257/</w:t>
              </w:r>
            </w:hyperlink>
          </w:p>
          <w:p w:rsidR="0008055B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9" w:history="1">
              <w:r w:rsidR="00145EB4" w:rsidRPr="00E3107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https://resh.edu.ru/subject/lesson/4611/start/55449/</w:t>
              </w:r>
            </w:hyperlink>
          </w:p>
          <w:p w:rsidR="00145EB4" w:rsidRPr="0080621E" w:rsidRDefault="00145EB4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6923F2" w:rsidRPr="0080621E" w:rsidTr="00145E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Pr="0080621E" w:rsidRDefault="006923F2" w:rsidP="0080621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80621E">
              <w:rPr>
                <w:rFonts w:eastAsia="Times New Roman" w:cs="Times New Roman"/>
                <w:sz w:val="20"/>
                <w:szCs w:val="20"/>
                <w:lang w:bidi="en-US"/>
              </w:rPr>
              <w:t>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C8" w:rsidRPr="00547EC8" w:rsidRDefault="00547EC8" w:rsidP="00547EC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EC8">
              <w:rPr>
                <w:rFonts w:cs="Times New Roman"/>
                <w:bCs/>
                <w:sz w:val="20"/>
                <w:szCs w:val="20"/>
              </w:rPr>
              <w:t>Модуль «</w:t>
            </w:r>
            <w:r>
              <w:rPr>
                <w:rFonts w:cs="Times New Roman"/>
                <w:bCs/>
                <w:sz w:val="20"/>
                <w:szCs w:val="20"/>
              </w:rPr>
              <w:t>Современная музыкальная культура</w:t>
            </w:r>
            <w:r w:rsidRPr="00547EC8">
              <w:rPr>
                <w:rFonts w:cs="Times New Roman"/>
                <w:bCs/>
                <w:sz w:val="20"/>
                <w:szCs w:val="20"/>
              </w:rPr>
              <w:t>»</w:t>
            </w:r>
            <w:r w:rsidRPr="00547E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2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50" w:history="1">
              <w:r w:rsidR="007C78FA" w:rsidRPr="00044231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https://resh.edu.ru/subject/lesson/5272/start/228428/</w:t>
              </w:r>
            </w:hyperlink>
          </w:p>
          <w:p w:rsidR="007C78FA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51" w:history="1">
              <w:r w:rsidR="007C78FA" w:rsidRPr="00044231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https://www.youtube.com/watch?v=fr8_ngWEEvU&amp;list=PLqFrqB-d1XEBa1h9ztb0GKP3hVIfkk5Qq&amp;index=74&amp;t=0s</w:t>
              </w:r>
            </w:hyperlink>
          </w:p>
          <w:p w:rsidR="007C78FA" w:rsidRDefault="00094D6B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52" w:history="1">
              <w:r w:rsidR="007C78FA" w:rsidRPr="00044231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https://youtu.be/cc6p7FvMqR0?list=PLPLJUpFxaEzY1uGaclfAsfNmbqcuYnocT</w:t>
              </w:r>
            </w:hyperlink>
          </w:p>
          <w:p w:rsidR="007C78FA" w:rsidRPr="0080621E" w:rsidRDefault="007C78FA" w:rsidP="0080621E">
            <w:pPr>
              <w:tabs>
                <w:tab w:val="left" w:pos="4301"/>
              </w:tabs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</w:tbl>
    <w:p w:rsidR="0080621E" w:rsidRDefault="0080621E" w:rsidP="009D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5CD8" w:rsidRDefault="009D6990" w:rsidP="009D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Календарно-</w:t>
      </w:r>
      <w:r w:rsidR="00E859AD" w:rsidRPr="005575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тематическое планирование </w:t>
      </w:r>
    </w:p>
    <w:p w:rsidR="00E859AD" w:rsidRPr="00557552" w:rsidRDefault="006923F2" w:rsidP="009D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Музыка, </w:t>
      </w:r>
      <w:r w:rsidR="00E859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E859AD" w:rsidRPr="005575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</w:t>
      </w:r>
      <w:r w:rsidR="00E859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(34 часа)</w:t>
      </w:r>
    </w:p>
    <w:p w:rsidR="00E859AD" w:rsidRPr="00557552" w:rsidRDefault="00E859AD" w:rsidP="00E85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8931"/>
        <w:gridCol w:w="992"/>
        <w:gridCol w:w="1984"/>
        <w:gridCol w:w="2062"/>
      </w:tblGrid>
      <w:tr w:rsidR="005D409D" w:rsidRPr="00557552" w:rsidTr="00145EB4">
        <w:tc>
          <w:tcPr>
            <w:tcW w:w="184" w:type="pct"/>
          </w:tcPr>
          <w:p w:rsidR="005D409D" w:rsidRPr="00557552" w:rsidRDefault="005D409D" w:rsidP="00E31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9" w:type="pct"/>
          </w:tcPr>
          <w:p w:rsidR="005D409D" w:rsidRPr="00557552" w:rsidRDefault="005D409D" w:rsidP="00E31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42" w:type="pct"/>
          </w:tcPr>
          <w:p w:rsidR="005D409D" w:rsidRPr="00557552" w:rsidRDefault="005D409D" w:rsidP="00E31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84" w:type="pct"/>
          </w:tcPr>
          <w:p w:rsidR="005D409D" w:rsidRPr="00094D6B" w:rsidRDefault="005D409D" w:rsidP="00094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D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711" w:type="pct"/>
          </w:tcPr>
          <w:p w:rsidR="005D409D" w:rsidRPr="00557552" w:rsidRDefault="005D409D" w:rsidP="00E31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 факту</w:t>
            </w: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Музыкальные пейзажи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 на войне, музыка о войне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 на войне, музыка о войне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7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Вокальная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Вокальная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Опера. Главные герои и номера оперного спектакля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Патриотическая и народная тема в театре и 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Патриотическая и народная тема в театре и 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Музыкальный ящик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Музыкальный ящик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Ритмические рисунки в размере 6/8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портреты. Композиторы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 xml:space="preserve"> детям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 xml:space="preserve">Композиторы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 xml:space="preserve"> детям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Программная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Музыкальный ящик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Музыкальный ящик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Дополнительные обозначения в нотах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BE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Искусство русской православной церкви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ED2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E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Религиозные праздники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ED29E8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Сказки, мифы и легенды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Народные праздники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Балет. Хореография – искусства танца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Балет. Хореография – искусства танца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Опера. Главные герои и сольные номера оперного спектакля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Сюжет музыкального спектакля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Сюжет музыкального спектакля. Размер.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Оперетта, мюзикл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20.03.2024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Оперетта, мюзикл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 Флейта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 Скрипка. Виолончель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711" w:type="pct"/>
          </w:tcPr>
          <w:p w:rsidR="00094D6B" w:rsidRPr="006923F2" w:rsidRDefault="00094D6B" w:rsidP="00BE4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 xml:space="preserve">Русские композиторы – классики. Европейские композиторы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 xml:space="preserve"> классики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711" w:type="pct"/>
          </w:tcPr>
          <w:p w:rsidR="00094D6B" w:rsidRPr="00C07773" w:rsidRDefault="00094D6B" w:rsidP="00FF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Джаз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711" w:type="pct"/>
          </w:tcPr>
          <w:p w:rsidR="00094D6B" w:rsidRPr="00C07773" w:rsidRDefault="00094D6B" w:rsidP="00FF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D6B" w:rsidRPr="006923F2" w:rsidTr="00145EB4">
        <w:tc>
          <w:tcPr>
            <w:tcW w:w="184" w:type="pct"/>
          </w:tcPr>
          <w:p w:rsidR="00094D6B" w:rsidRPr="006923F2" w:rsidRDefault="00094D6B" w:rsidP="00CC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6B" w:rsidRPr="006923F2" w:rsidRDefault="00094D6B" w:rsidP="00CC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3F2">
              <w:rPr>
                <w:rFonts w:ascii="Times New Roman" w:hAnsi="Times New Roman" w:cs="Times New Roman"/>
                <w:sz w:val="20"/>
                <w:szCs w:val="20"/>
              </w:rPr>
              <w:t>Джаз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94D6B" w:rsidRPr="006923F2" w:rsidRDefault="00094D6B" w:rsidP="00BE421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2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</w:tcPr>
          <w:p w:rsidR="00094D6B" w:rsidRPr="00094D6B" w:rsidRDefault="00094D6B" w:rsidP="0009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6B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711" w:type="pct"/>
          </w:tcPr>
          <w:p w:rsidR="00094D6B" w:rsidRPr="00C07773" w:rsidRDefault="00094D6B" w:rsidP="00FF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59AD" w:rsidRPr="006923F2" w:rsidRDefault="00E859AD" w:rsidP="00E859A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A519D" w:rsidRDefault="00094D6B"/>
    <w:sectPr w:rsidR="006A519D" w:rsidSect="00145E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9AD"/>
    <w:rsid w:val="000213F6"/>
    <w:rsid w:val="00050BBB"/>
    <w:rsid w:val="00052591"/>
    <w:rsid w:val="0008055B"/>
    <w:rsid w:val="00094D6B"/>
    <w:rsid w:val="000E03E7"/>
    <w:rsid w:val="00120ABC"/>
    <w:rsid w:val="00145EB4"/>
    <w:rsid w:val="001825E5"/>
    <w:rsid w:val="00211D08"/>
    <w:rsid w:val="002205EF"/>
    <w:rsid w:val="00221405"/>
    <w:rsid w:val="00275150"/>
    <w:rsid w:val="002768CA"/>
    <w:rsid w:val="00287E35"/>
    <w:rsid w:val="00301C50"/>
    <w:rsid w:val="00313512"/>
    <w:rsid w:val="0036269F"/>
    <w:rsid w:val="003B316D"/>
    <w:rsid w:val="003B60AB"/>
    <w:rsid w:val="00492601"/>
    <w:rsid w:val="00547EC8"/>
    <w:rsid w:val="0059073A"/>
    <w:rsid w:val="005A1000"/>
    <w:rsid w:val="005C1615"/>
    <w:rsid w:val="005D37B9"/>
    <w:rsid w:val="005D409D"/>
    <w:rsid w:val="005D5000"/>
    <w:rsid w:val="006923F2"/>
    <w:rsid w:val="006D63B6"/>
    <w:rsid w:val="006E5CD8"/>
    <w:rsid w:val="007C78FA"/>
    <w:rsid w:val="0080621E"/>
    <w:rsid w:val="008257DC"/>
    <w:rsid w:val="00903E11"/>
    <w:rsid w:val="00953ABE"/>
    <w:rsid w:val="009D6990"/>
    <w:rsid w:val="00A26ACD"/>
    <w:rsid w:val="00A45337"/>
    <w:rsid w:val="00A60075"/>
    <w:rsid w:val="00A85505"/>
    <w:rsid w:val="00AF5F7F"/>
    <w:rsid w:val="00B01104"/>
    <w:rsid w:val="00B22B14"/>
    <w:rsid w:val="00B643CF"/>
    <w:rsid w:val="00BA1701"/>
    <w:rsid w:val="00BB1390"/>
    <w:rsid w:val="00BD428A"/>
    <w:rsid w:val="00BE161F"/>
    <w:rsid w:val="00BE4214"/>
    <w:rsid w:val="00BE776A"/>
    <w:rsid w:val="00C07773"/>
    <w:rsid w:val="00C37524"/>
    <w:rsid w:val="00C61CCD"/>
    <w:rsid w:val="00CB4AFB"/>
    <w:rsid w:val="00CC4EBD"/>
    <w:rsid w:val="00CE1CA5"/>
    <w:rsid w:val="00CF0317"/>
    <w:rsid w:val="00D81C6A"/>
    <w:rsid w:val="00DA604C"/>
    <w:rsid w:val="00DB0F27"/>
    <w:rsid w:val="00DE5978"/>
    <w:rsid w:val="00DF7934"/>
    <w:rsid w:val="00E203AA"/>
    <w:rsid w:val="00E23926"/>
    <w:rsid w:val="00E31C4B"/>
    <w:rsid w:val="00E462D3"/>
    <w:rsid w:val="00E859AD"/>
    <w:rsid w:val="00F16DC3"/>
    <w:rsid w:val="00F95B0B"/>
    <w:rsid w:val="00FC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0621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C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270/start/228276/" TargetMode="External"/><Relationship Id="rId18" Type="http://schemas.openxmlformats.org/officeDocument/2006/relationships/hyperlink" Target="http://academy.mosmetod.ru/kollektsiya/n-i-sats-portret-v-rabochem-interere" TargetMode="External"/><Relationship Id="rId26" Type="http://schemas.openxmlformats.org/officeDocument/2006/relationships/hyperlink" Target="http://academy.mosmetod.ru/kollektsiya/otkuda-poshli-noty" TargetMode="External"/><Relationship Id="rId39" Type="http://schemas.openxmlformats.org/officeDocument/2006/relationships/hyperlink" Target="https://resh.edu.ru/subject/lesson/5266/start/228107/" TargetMode="External"/><Relationship Id="rId21" Type="http://schemas.openxmlformats.org/officeDocument/2006/relationships/hyperlink" Target="http://academy.mosmetod.ru/kollektsiya/zarozhdenie-opery" TargetMode="External"/><Relationship Id="rId34" Type="http://schemas.openxmlformats.org/officeDocument/2006/relationships/hyperlink" Target="https://resh.edu.ru/subject/lesson/5231/start/85932/" TargetMode="External"/><Relationship Id="rId42" Type="http://schemas.openxmlformats.org/officeDocument/2006/relationships/hyperlink" Target="https://resh.edu.ru/subject/lesson/5280/start/63141/" TargetMode="External"/><Relationship Id="rId47" Type="http://schemas.openxmlformats.org/officeDocument/2006/relationships/hyperlink" Target="https://resh.edu.ru/subject/lesson/5268/start/228171/" TargetMode="External"/><Relationship Id="rId50" Type="http://schemas.openxmlformats.org/officeDocument/2006/relationships/hyperlink" Target="https://resh.edu.ru/subject/lesson/5272/start/228428/" TargetMode="External"/><Relationship Id="rId7" Type="http://schemas.openxmlformats.org/officeDocument/2006/relationships/hyperlink" Target="https://tvkultura.ru/video/show/brand_id/64892/episode_id/2259822/video_id/22875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28/conspect/226002/" TargetMode="External"/><Relationship Id="rId29" Type="http://schemas.openxmlformats.org/officeDocument/2006/relationships/hyperlink" Target="http://academy.mosmetod.ru/kollektsiya/detskij-muzykalnyj-teatr-imeni-natali-sats-pervyj-i-unikalnyj" TargetMode="External"/><Relationship Id="rId11" Type="http://schemas.openxmlformats.org/officeDocument/2006/relationships/hyperlink" Target="https://resh.edu.ru/subject/lesson/5271/start/228395/" TargetMode="External"/><Relationship Id="rId24" Type="http://schemas.openxmlformats.org/officeDocument/2006/relationships/hyperlink" Target="http://academy.mosmetod.ru/kollektsiya/muzyka-v-filme-chast-1" TargetMode="External"/><Relationship Id="rId32" Type="http://schemas.openxmlformats.org/officeDocument/2006/relationships/hyperlink" Target="https://resh.edu.ru/subject/lesson/5264/start/" TargetMode="External"/><Relationship Id="rId37" Type="http://schemas.openxmlformats.org/officeDocument/2006/relationships/hyperlink" Target="https://resh.edu.ru/subject/lesson/4473/start/228074/" TargetMode="External"/><Relationship Id="rId40" Type="http://schemas.openxmlformats.org/officeDocument/2006/relationships/hyperlink" Target="https://resh.edu.ru/subject/lesson/4336/start/227634/" TargetMode="External"/><Relationship Id="rId45" Type="http://schemas.openxmlformats.org/officeDocument/2006/relationships/hyperlink" Target="https://resh.edu.ru/subject/lesson/5274/start/44981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228/start/226881/" TargetMode="External"/><Relationship Id="rId19" Type="http://schemas.openxmlformats.org/officeDocument/2006/relationships/hyperlink" Target="https://resh.edu.ru/subject/lesson/4334/start/226908/" TargetMode="External"/><Relationship Id="rId31" Type="http://schemas.openxmlformats.org/officeDocument/2006/relationships/hyperlink" Target="http://academy.mosmetod.ru/kollektsiya/traditsii-i-istoriya-rozhdestvenskogo-vertepa-na-rusi" TargetMode="External"/><Relationship Id="rId44" Type="http://schemas.openxmlformats.org/officeDocument/2006/relationships/hyperlink" Target="https://resh.edu.ru/subject/lesson/5267/start/53820/" TargetMode="External"/><Relationship Id="rId52" Type="http://schemas.openxmlformats.org/officeDocument/2006/relationships/hyperlink" Target="https://youtu.be/cc6p7FvMqR0?list=PLPLJUpFxaEzY1uGaclfAsfNmbqcuYno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262/start/270679/" TargetMode="External"/><Relationship Id="rId14" Type="http://schemas.openxmlformats.org/officeDocument/2006/relationships/hyperlink" Target="https://znaika.ru/catalog/3-klass/musyka/Kantata-Aleksandr-Nevskiy.-Istoriya-sozdaniya.html" TargetMode="External"/><Relationship Id="rId22" Type="http://schemas.openxmlformats.org/officeDocument/2006/relationships/hyperlink" Target="https://znaika.ru/catalog/2-klass/musyka/Stanovlenie-muzykalnykh-obrazov-v-1-deystvii-baleta-Zolushka.html" TargetMode="External"/><Relationship Id="rId27" Type="http://schemas.openxmlformats.org/officeDocument/2006/relationships/hyperlink" Target="https://youtu.be/aMPYO5fTWUw?list=PLPLJUpFxaEzY1uGaclfAsfNmbqcuYnocT" TargetMode="External"/><Relationship Id="rId30" Type="http://schemas.openxmlformats.org/officeDocument/2006/relationships/hyperlink" Target="https://resh.edu.ru/subject/lesson/914/" TargetMode="External"/><Relationship Id="rId35" Type="http://schemas.openxmlformats.org/officeDocument/2006/relationships/hyperlink" Target="https://resh.edu.ru/subject/lesson/5278/start/85959/" TargetMode="External"/><Relationship Id="rId43" Type="http://schemas.openxmlformats.org/officeDocument/2006/relationships/hyperlink" Target="https://resh.edu.ru/subject/lesson/4474/start/228140/" TargetMode="External"/><Relationship Id="rId48" Type="http://schemas.openxmlformats.org/officeDocument/2006/relationships/hyperlink" Target="https://resh.edu.ru/subject/lesson/5276/start/63257/" TargetMode="External"/><Relationship Id="rId8" Type="http://schemas.openxmlformats.org/officeDocument/2006/relationships/hyperlink" Target="https://znaika.ru/catalog/2-klass/musyka/Muzykalnaya-istoriya-v-simfonicheskoy-skazke%C2%ABPetya-i-volk%C2%BB-S.S.-Prokofeva.html" TargetMode="External"/><Relationship Id="rId51" Type="http://schemas.openxmlformats.org/officeDocument/2006/relationships/hyperlink" Target="https://www.youtube.com/watch?v=fr8_ngWEEvU&amp;list=PLqFrqB-d1XEBa1h9ztb0GKP3hVIfkk5Qq&amp;index=74&amp;t=0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5263/start/227948/" TargetMode="External"/><Relationship Id="rId17" Type="http://schemas.openxmlformats.org/officeDocument/2006/relationships/hyperlink" Target="http://academy.mosmetod.ru/kollektsiya/detskij-muzykalnyj-teatr-imeni-natali-sats-pervyj-i-unikalnyj" TargetMode="External"/><Relationship Id="rId25" Type="http://schemas.openxmlformats.org/officeDocument/2006/relationships/hyperlink" Target="https://resh.edu.ru/subject/lesson/5228/start/226881/" TargetMode="External"/><Relationship Id="rId33" Type="http://schemas.openxmlformats.org/officeDocument/2006/relationships/hyperlink" Target="https://resh.edu.ru/subject/lesson/5265/start/228042/" TargetMode="External"/><Relationship Id="rId38" Type="http://schemas.openxmlformats.org/officeDocument/2006/relationships/hyperlink" Target="https://resh.edu.ru/subject/lesson/4612/start/55262/" TargetMode="External"/><Relationship Id="rId46" Type="http://schemas.openxmlformats.org/officeDocument/2006/relationships/hyperlink" Target="https://resh.edu.ru/subject/lesson/5275/start/86084/" TargetMode="External"/><Relationship Id="rId20" Type="http://schemas.openxmlformats.org/officeDocument/2006/relationships/hyperlink" Target="https://tvkultura.ru/brand/show/brand_id/20840/" TargetMode="External"/><Relationship Id="rId41" Type="http://schemas.openxmlformats.org/officeDocument/2006/relationships/hyperlink" Target="https://resh.edu.ru/subject/lesson/5279/start/86022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68/" TargetMode="External"/><Relationship Id="rId15" Type="http://schemas.openxmlformats.org/officeDocument/2006/relationships/hyperlink" Target="https://tvkultura.ru/anons/show/episode_id/1910406/brand_id/20892/" TargetMode="External"/><Relationship Id="rId23" Type="http://schemas.openxmlformats.org/officeDocument/2006/relationships/hyperlink" Target="https://resh.edu.ru/subject/lesson/4334/start/226908/" TargetMode="External"/><Relationship Id="rId28" Type="http://schemas.openxmlformats.org/officeDocument/2006/relationships/hyperlink" Target="https://www.youtube.com/watch?v=-ndCoFafZNI" TargetMode="External"/><Relationship Id="rId36" Type="http://schemas.openxmlformats.org/officeDocument/2006/relationships/hyperlink" Target="https://resh.edu.ru/subject/lesson/5257/start/227574/" TargetMode="External"/><Relationship Id="rId49" Type="http://schemas.openxmlformats.org/officeDocument/2006/relationships/hyperlink" Target="https://resh.edu.ru/subject/lesson/4611/start/554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08E3-9F55-4C90-B25F-7BCE925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Муриковы</cp:lastModifiedBy>
  <cp:revision>35</cp:revision>
  <dcterms:created xsi:type="dcterms:W3CDTF">2019-06-25T16:23:00Z</dcterms:created>
  <dcterms:modified xsi:type="dcterms:W3CDTF">2023-09-18T14:30:00Z</dcterms:modified>
</cp:coreProperties>
</file>